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EBCA3" w14:textId="77777777" w:rsidR="009B3A85" w:rsidRPr="00A322F3" w:rsidRDefault="009B3A85" w:rsidP="009B3A85">
      <w:pPr>
        <w:jc w:val="center"/>
        <w:rPr>
          <w:b/>
          <w:bCs/>
          <w:color w:val="000000"/>
        </w:rPr>
      </w:pPr>
      <w:bookmarkStart w:id="0" w:name="_GoBack"/>
      <w:bookmarkEnd w:id="0"/>
      <w:r w:rsidRPr="00A322F3">
        <w:rPr>
          <w:b/>
          <w:bCs/>
          <w:color w:val="000000"/>
        </w:rPr>
        <w:t>ПАМЯТКА НАСЕЛЕНИЮ</w:t>
      </w:r>
    </w:p>
    <w:p w14:paraId="04F785B8" w14:textId="77777777" w:rsidR="009B3A85" w:rsidRPr="00900843" w:rsidRDefault="009B3A85" w:rsidP="009B3A85">
      <w:pPr>
        <w:jc w:val="center"/>
        <w:rPr>
          <w:b/>
          <w:bCs/>
          <w:color w:val="FF0000"/>
        </w:rPr>
      </w:pPr>
      <w:r w:rsidRPr="00900843">
        <w:rPr>
          <w:b/>
          <w:bCs/>
          <w:color w:val="FF0000"/>
        </w:rPr>
        <w:t>Осторожно - сибирская язва</w:t>
      </w:r>
    </w:p>
    <w:p w14:paraId="26D1A8C8" w14:textId="77777777" w:rsidR="009B3A85" w:rsidRPr="00A322F3" w:rsidRDefault="009B3A85" w:rsidP="009B3A85">
      <w:pPr>
        <w:jc w:val="center"/>
        <w:rPr>
          <w:b/>
          <w:bCs/>
          <w:color w:val="000000"/>
        </w:rPr>
      </w:pPr>
    </w:p>
    <w:p w14:paraId="217FDEBE" w14:textId="4190D99E" w:rsidR="00C76915" w:rsidRDefault="00C76915" w:rsidP="009B3A8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ОПРЕДЕЛЕНИЕ СИБИРСКОЙ ЯЗВЫ</w:t>
      </w:r>
    </w:p>
    <w:p w14:paraId="6B6046C7" w14:textId="4738A53C" w:rsidR="009B3A85" w:rsidRDefault="00C76915" w:rsidP="009B3A85">
      <w:pPr>
        <w:ind w:firstLine="300"/>
        <w:jc w:val="both"/>
        <w:rPr>
          <w:color w:val="000000"/>
        </w:rPr>
      </w:pPr>
      <w:r>
        <w:rPr>
          <w:color w:val="000000"/>
        </w:rPr>
        <w:t xml:space="preserve">СИБИРСКАЯ ЯЗВА – острая особо опасная инфекция. </w:t>
      </w:r>
      <w:r w:rsidR="009B3A85" w:rsidRPr="00A322F3">
        <w:rPr>
          <w:color w:val="000000"/>
        </w:rPr>
        <w:t>Существуют три формы этой болезни: легочная, кишечная и кожная. Первые две встречаются крайне редко, но именно они - самые страшные: обычно заболевание этими формами сибирской язвы заканчивается смертью.</w:t>
      </w:r>
    </w:p>
    <w:p w14:paraId="67883F72" w14:textId="77777777" w:rsidR="009B3A85" w:rsidRPr="00A322F3" w:rsidRDefault="009B3A85" w:rsidP="009B3A85">
      <w:pPr>
        <w:ind w:firstLine="300"/>
        <w:jc w:val="both"/>
        <w:rPr>
          <w:color w:val="000000"/>
        </w:rPr>
      </w:pPr>
    </w:p>
    <w:p w14:paraId="70F6DBB1" w14:textId="77777777" w:rsidR="009B3A85" w:rsidRPr="00A322F3" w:rsidRDefault="009B3A85" w:rsidP="009B3A85">
      <w:pPr>
        <w:jc w:val="center"/>
        <w:rPr>
          <w:b/>
          <w:bCs/>
          <w:color w:val="000000"/>
        </w:rPr>
      </w:pPr>
      <w:r w:rsidRPr="00A322F3">
        <w:rPr>
          <w:b/>
          <w:bCs/>
          <w:color w:val="000000"/>
        </w:rPr>
        <w:t>СИБИРСКОЙ ЯЗВОЙ МОЖНО ЗАРАЗИТЬСЯ</w:t>
      </w:r>
    </w:p>
    <w:p w14:paraId="495708FD" w14:textId="51608D0E" w:rsidR="009B3A85" w:rsidRPr="00A322F3" w:rsidRDefault="009B3A85" w:rsidP="009B3A85">
      <w:pPr>
        <w:ind w:firstLine="30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78FF272" wp14:editId="0854CD31">
            <wp:simplePos x="0" y="0"/>
            <wp:positionH relativeFrom="column">
              <wp:posOffset>6189345</wp:posOffset>
            </wp:positionH>
            <wp:positionV relativeFrom="paragraph">
              <wp:posOffset>5715</wp:posOffset>
            </wp:positionV>
            <wp:extent cx="717550" cy="868680"/>
            <wp:effectExtent l="0" t="0" r="0" b="0"/>
            <wp:wrapSquare wrapText="bothSides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915">
        <w:rPr>
          <w:color w:val="000000"/>
        </w:rPr>
        <w:t xml:space="preserve">- </w:t>
      </w:r>
      <w:r w:rsidRPr="00A322F3">
        <w:rPr>
          <w:color w:val="000000"/>
        </w:rPr>
        <w:t>Пр</w:t>
      </w:r>
      <w:r w:rsidR="00A82845">
        <w:rPr>
          <w:color w:val="000000"/>
        </w:rPr>
        <w:t xml:space="preserve">и работе с зараженными </w:t>
      </w:r>
      <w:r w:rsidR="00C76915">
        <w:rPr>
          <w:color w:val="000000"/>
        </w:rPr>
        <w:t>сельскохозяйственными животными (крупным и мелким рогатым скотом, лошадьми, верблюдами, свиньями, оленями др.)</w:t>
      </w:r>
      <w:r w:rsidRPr="00A322F3">
        <w:rPr>
          <w:color w:val="000000"/>
        </w:rPr>
        <w:t>, загрязненными предметами - через раны и трещины на руках.</w:t>
      </w:r>
    </w:p>
    <w:p w14:paraId="2B00BD22" w14:textId="245D26A6" w:rsidR="009B3A85" w:rsidRPr="00A322F3" w:rsidRDefault="009B3A85" w:rsidP="009B3A85">
      <w:pPr>
        <w:ind w:firstLine="30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850991B" wp14:editId="070E8584">
            <wp:simplePos x="0" y="0"/>
            <wp:positionH relativeFrom="column">
              <wp:posOffset>-180975</wp:posOffset>
            </wp:positionH>
            <wp:positionV relativeFrom="paragraph">
              <wp:posOffset>284480</wp:posOffset>
            </wp:positionV>
            <wp:extent cx="796290" cy="720090"/>
            <wp:effectExtent l="0" t="0" r="0" b="0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915">
        <w:rPr>
          <w:color w:val="000000"/>
        </w:rPr>
        <w:t xml:space="preserve">- </w:t>
      </w:r>
      <w:r w:rsidRPr="00A322F3">
        <w:rPr>
          <w:color w:val="000000"/>
        </w:rPr>
        <w:t>При употреблении в пищу зараженного мяса</w:t>
      </w:r>
      <w:r w:rsidR="000B3BE6">
        <w:rPr>
          <w:color w:val="000000"/>
        </w:rPr>
        <w:t xml:space="preserve">, молока, а также </w:t>
      </w:r>
      <w:r w:rsidRPr="00A322F3">
        <w:rPr>
          <w:color w:val="000000"/>
        </w:rPr>
        <w:t>воды, недостаточно обработанных термически.</w:t>
      </w:r>
    </w:p>
    <w:p w14:paraId="5664986B" w14:textId="4FB8359C" w:rsidR="009B3A85" w:rsidRDefault="00C76915" w:rsidP="009B3A85">
      <w:pPr>
        <w:ind w:firstLine="300"/>
        <w:jc w:val="both"/>
        <w:rPr>
          <w:color w:val="000000"/>
        </w:rPr>
      </w:pPr>
      <w:r>
        <w:rPr>
          <w:color w:val="000000"/>
        </w:rPr>
        <w:t xml:space="preserve">- </w:t>
      </w:r>
      <w:r w:rsidR="009B3A85" w:rsidRPr="00A322F3">
        <w:rPr>
          <w:color w:val="000000"/>
        </w:rPr>
        <w:t>Воздушно-капельным путем при вдыхании бацилл.</w:t>
      </w:r>
    </w:p>
    <w:p w14:paraId="24A07B2F" w14:textId="3BA27B7D" w:rsidR="000B3BE6" w:rsidRPr="00A322F3" w:rsidRDefault="000B3BE6" w:rsidP="009B3A85">
      <w:pPr>
        <w:ind w:firstLine="300"/>
        <w:jc w:val="both"/>
        <w:rPr>
          <w:color w:val="000000"/>
        </w:rPr>
      </w:pPr>
      <w:r>
        <w:rPr>
          <w:color w:val="000000"/>
        </w:rPr>
        <w:t>- При укусах насекомых (слепней, мух жигалок).</w:t>
      </w:r>
    </w:p>
    <w:p w14:paraId="6C381D41" w14:textId="68ED7B82" w:rsidR="009B3A85" w:rsidRDefault="009B3A85" w:rsidP="009B3A85">
      <w:pPr>
        <w:ind w:firstLine="300"/>
        <w:jc w:val="both"/>
        <w:rPr>
          <w:color w:val="000000"/>
        </w:rPr>
      </w:pPr>
      <w:r w:rsidRPr="00A322F3">
        <w:rPr>
          <w:color w:val="000000"/>
        </w:rPr>
        <w:t xml:space="preserve">Возбудитель инфекции может </w:t>
      </w:r>
      <w:r w:rsidR="00C76915">
        <w:rPr>
          <w:color w:val="000000"/>
        </w:rPr>
        <w:t xml:space="preserve">длительное время </w:t>
      </w:r>
      <w:r w:rsidRPr="00A322F3">
        <w:rPr>
          <w:color w:val="000000"/>
        </w:rPr>
        <w:t>находиться в воде, а также сохраняется в почве, иногда более ста лет.</w:t>
      </w:r>
    </w:p>
    <w:p w14:paraId="3FC74564" w14:textId="77777777" w:rsidR="009B3A85" w:rsidRPr="00A322F3" w:rsidRDefault="009B3A85" w:rsidP="009B3A85">
      <w:pPr>
        <w:ind w:firstLine="300"/>
        <w:jc w:val="both"/>
        <w:rPr>
          <w:color w:val="000000"/>
        </w:rPr>
      </w:pPr>
    </w:p>
    <w:p w14:paraId="5ABDF40E" w14:textId="77777777" w:rsidR="009B3A85" w:rsidRPr="00A322F3" w:rsidRDefault="009B3A85" w:rsidP="009B3A85">
      <w:pPr>
        <w:jc w:val="center"/>
        <w:rPr>
          <w:b/>
          <w:bCs/>
          <w:color w:val="000000"/>
        </w:rPr>
      </w:pPr>
      <w:r w:rsidRPr="00A322F3">
        <w:rPr>
          <w:b/>
          <w:bCs/>
          <w:color w:val="000000"/>
        </w:rPr>
        <w:t>СИМПТОМЫ БОЛЕЗНИ</w:t>
      </w:r>
    </w:p>
    <w:p w14:paraId="64535A40" w14:textId="77777777" w:rsidR="00C76915" w:rsidRDefault="00C76915" w:rsidP="00C76915">
      <w:pPr>
        <w:ind w:firstLine="300"/>
        <w:jc w:val="both"/>
        <w:rPr>
          <w:color w:val="000000"/>
        </w:rPr>
      </w:pPr>
      <w:r w:rsidRPr="00A322F3">
        <w:rPr>
          <w:color w:val="000000"/>
        </w:rPr>
        <w:t>Инкубационный период сибирской язвы - от 2-х до 7-ми дней.</w:t>
      </w:r>
    </w:p>
    <w:p w14:paraId="4448980D" w14:textId="39D47D93" w:rsidR="009B3A85" w:rsidRPr="00A322F3" w:rsidRDefault="00A82845" w:rsidP="009B3A85">
      <w:pPr>
        <w:ind w:firstLine="300"/>
        <w:jc w:val="both"/>
        <w:rPr>
          <w:color w:val="000000"/>
        </w:rPr>
      </w:pPr>
      <w:r w:rsidRPr="007A6A42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7063520" wp14:editId="6E1C0C3B">
            <wp:simplePos x="0" y="0"/>
            <wp:positionH relativeFrom="column">
              <wp:posOffset>191135</wp:posOffset>
            </wp:positionH>
            <wp:positionV relativeFrom="paragraph">
              <wp:posOffset>3175</wp:posOffset>
            </wp:positionV>
            <wp:extent cx="1779270" cy="1153795"/>
            <wp:effectExtent l="0" t="0" r="0" b="0"/>
            <wp:wrapSquare wrapText="bothSides"/>
            <wp:docPr id="4" name="Изображение 4" descr="http://www.donses.ru/images/yazv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donses.ru/images/yazv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A85"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5324D139" wp14:editId="467B615B">
            <wp:simplePos x="0" y="0"/>
            <wp:positionH relativeFrom="column">
              <wp:posOffset>6116955</wp:posOffset>
            </wp:positionH>
            <wp:positionV relativeFrom="paragraph">
              <wp:posOffset>300990</wp:posOffset>
            </wp:positionV>
            <wp:extent cx="744855" cy="880745"/>
            <wp:effectExtent l="0" t="0" r="0" b="8255"/>
            <wp:wrapTight wrapText="bothSides">
              <wp:wrapPolygon edited="0">
                <wp:start x="1473" y="0"/>
                <wp:lineTo x="0" y="3115"/>
                <wp:lineTo x="0" y="19934"/>
                <wp:lineTo x="12522" y="21180"/>
                <wp:lineTo x="16941" y="21180"/>
                <wp:lineTo x="20624" y="19934"/>
                <wp:lineTo x="20624" y="10590"/>
                <wp:lineTo x="11049" y="9967"/>
                <wp:lineTo x="14731" y="6229"/>
                <wp:lineTo x="13995" y="3738"/>
                <wp:lineTo x="8102" y="0"/>
                <wp:lineTo x="1473" y="0"/>
              </wp:wrapPolygon>
            </wp:wrapTight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A85" w:rsidRPr="00A322F3">
        <w:rPr>
          <w:color w:val="000000"/>
        </w:rPr>
        <w:t>При кожной форме сибирской язвы на месте, куда попала инфекция, сначала появляется зуд кожи, возникает гнойное пятно, которое потом на</w:t>
      </w:r>
      <w:r w:rsidR="00C76915">
        <w:rPr>
          <w:color w:val="000000"/>
        </w:rPr>
        <w:t>чинает пузыриться, через 2-6 дней</w:t>
      </w:r>
      <w:r w:rsidR="009B3A85" w:rsidRPr="00A322F3">
        <w:rPr>
          <w:color w:val="000000"/>
        </w:rPr>
        <w:t xml:space="preserve"> </w:t>
      </w:r>
      <w:r w:rsidR="00C76915">
        <w:rPr>
          <w:color w:val="000000"/>
        </w:rPr>
        <w:t xml:space="preserve">оно </w:t>
      </w:r>
      <w:r w:rsidR="009B3A85" w:rsidRPr="00A322F3">
        <w:rPr>
          <w:color w:val="000000"/>
        </w:rPr>
        <w:t xml:space="preserve">превращается в </w:t>
      </w:r>
      <w:r w:rsidR="0099360A">
        <w:rPr>
          <w:color w:val="000000"/>
        </w:rPr>
        <w:t xml:space="preserve">безболезненную </w:t>
      </w:r>
      <w:r w:rsidR="009B3A85" w:rsidRPr="00A322F3">
        <w:rPr>
          <w:color w:val="000000"/>
        </w:rPr>
        <w:t>язву, покрывающуюся черным струпом. При этом у больного повышается температура</w:t>
      </w:r>
      <w:r w:rsidR="00C76915">
        <w:rPr>
          <w:color w:val="000000"/>
        </w:rPr>
        <w:t xml:space="preserve"> тела</w:t>
      </w:r>
      <w:r>
        <w:rPr>
          <w:color w:val="000000"/>
        </w:rPr>
        <w:t xml:space="preserve"> до 39-</w:t>
      </w:r>
      <w:r w:rsidRPr="00A82845">
        <w:t>40°С</w:t>
      </w:r>
      <w:r w:rsidR="009B3A85" w:rsidRPr="00A322F3">
        <w:rPr>
          <w:color w:val="000000"/>
        </w:rPr>
        <w:t xml:space="preserve">, </w:t>
      </w:r>
      <w:r w:rsidR="000B3BE6">
        <w:rPr>
          <w:color w:val="000000"/>
        </w:rPr>
        <w:t xml:space="preserve">появляется слабость, </w:t>
      </w:r>
      <w:r w:rsidR="009B3A85" w:rsidRPr="00A322F3">
        <w:rPr>
          <w:color w:val="000000"/>
        </w:rPr>
        <w:t xml:space="preserve">болит голова, ломит тело. </w:t>
      </w:r>
      <w:r w:rsidR="00C76915">
        <w:rPr>
          <w:color w:val="000000"/>
        </w:rPr>
        <w:t>Самым грозным о</w:t>
      </w:r>
      <w:r w:rsidR="009B3A85" w:rsidRPr="00A322F3">
        <w:rPr>
          <w:color w:val="000000"/>
        </w:rPr>
        <w:t xml:space="preserve">сложнением при отсутствии специфического лечения является </w:t>
      </w:r>
      <w:r w:rsidR="00C76915">
        <w:rPr>
          <w:color w:val="000000"/>
        </w:rPr>
        <w:t>распространение бацилл по всему организму (</w:t>
      </w:r>
      <w:r w:rsidR="009B3A85" w:rsidRPr="00A322F3">
        <w:rPr>
          <w:color w:val="000000"/>
        </w:rPr>
        <w:t>септицемия</w:t>
      </w:r>
      <w:r w:rsidR="00C76915">
        <w:rPr>
          <w:color w:val="000000"/>
        </w:rPr>
        <w:t>)</w:t>
      </w:r>
      <w:r w:rsidR="009B3A85" w:rsidRPr="00A322F3">
        <w:rPr>
          <w:color w:val="000000"/>
        </w:rPr>
        <w:t>.</w:t>
      </w:r>
    </w:p>
    <w:p w14:paraId="2FFDF1D5" w14:textId="7FBA5B7A" w:rsidR="009B3A85" w:rsidRPr="00A322F3" w:rsidRDefault="009B3A85" w:rsidP="009B3A85">
      <w:pPr>
        <w:ind w:firstLine="300"/>
        <w:jc w:val="both"/>
        <w:rPr>
          <w:color w:val="000000"/>
        </w:rPr>
      </w:pPr>
      <w:r w:rsidRPr="00A322F3">
        <w:rPr>
          <w:color w:val="000000"/>
        </w:rPr>
        <w:t xml:space="preserve">При легочной форме сибирской язвы повышается температура, человека сильно знобит, </w:t>
      </w:r>
      <w:r w:rsidR="000B3BE6">
        <w:rPr>
          <w:color w:val="000000"/>
        </w:rPr>
        <w:t xml:space="preserve">появляются боли в груди, </w:t>
      </w:r>
      <w:r w:rsidRPr="00A322F3">
        <w:rPr>
          <w:color w:val="000000"/>
        </w:rPr>
        <w:t>начинает обильно выделяться мокрота из груди. Через 3-5 дней развивается острая легочная недостаточность, которая приводит к шоку и смерти.</w:t>
      </w:r>
    </w:p>
    <w:p w14:paraId="3C333A51" w14:textId="2E5868EE" w:rsidR="009B3A85" w:rsidRPr="00A322F3" w:rsidRDefault="00C76915" w:rsidP="009B3A85">
      <w:pPr>
        <w:ind w:firstLine="300"/>
        <w:jc w:val="both"/>
        <w:rPr>
          <w:color w:val="000000"/>
        </w:rPr>
      </w:pPr>
      <w:r>
        <w:rPr>
          <w:color w:val="000000"/>
        </w:rPr>
        <w:t>К</w:t>
      </w:r>
      <w:r w:rsidR="009B3A85" w:rsidRPr="00A322F3">
        <w:rPr>
          <w:color w:val="000000"/>
        </w:rPr>
        <w:t>ишечн</w:t>
      </w:r>
      <w:r>
        <w:rPr>
          <w:color w:val="000000"/>
        </w:rPr>
        <w:t>ая</w:t>
      </w:r>
      <w:r w:rsidR="009B3A85" w:rsidRPr="00A322F3">
        <w:rPr>
          <w:color w:val="000000"/>
        </w:rPr>
        <w:t xml:space="preserve"> форм</w:t>
      </w:r>
      <w:r>
        <w:rPr>
          <w:color w:val="000000"/>
        </w:rPr>
        <w:t>а</w:t>
      </w:r>
      <w:r w:rsidR="009B3A85" w:rsidRPr="00A322F3">
        <w:rPr>
          <w:color w:val="000000"/>
        </w:rPr>
        <w:t xml:space="preserve"> сибирской язвы начина</w:t>
      </w:r>
      <w:r>
        <w:rPr>
          <w:color w:val="000000"/>
        </w:rPr>
        <w:t>е</w:t>
      </w:r>
      <w:r w:rsidR="009B3A85" w:rsidRPr="00A322F3">
        <w:rPr>
          <w:color w:val="000000"/>
        </w:rPr>
        <w:t xml:space="preserve">тся </w:t>
      </w:r>
      <w:r>
        <w:rPr>
          <w:color w:val="000000"/>
        </w:rPr>
        <w:t>с сильных</w:t>
      </w:r>
      <w:r w:rsidR="009B3A85" w:rsidRPr="00A322F3">
        <w:rPr>
          <w:color w:val="000000"/>
        </w:rPr>
        <w:t xml:space="preserve"> бол</w:t>
      </w:r>
      <w:r>
        <w:rPr>
          <w:color w:val="000000"/>
        </w:rPr>
        <w:t>ей</w:t>
      </w:r>
      <w:r w:rsidR="009B3A85" w:rsidRPr="00A322F3">
        <w:rPr>
          <w:color w:val="000000"/>
        </w:rPr>
        <w:t xml:space="preserve"> в животе</w:t>
      </w:r>
      <w:r w:rsidR="000B3BE6">
        <w:rPr>
          <w:color w:val="000000"/>
        </w:rPr>
        <w:t xml:space="preserve"> и пояснице</w:t>
      </w:r>
      <w:r w:rsidR="009B3A85" w:rsidRPr="00A322F3">
        <w:rPr>
          <w:color w:val="000000"/>
        </w:rPr>
        <w:t xml:space="preserve">, </w:t>
      </w:r>
      <w:r w:rsidR="000B3BE6">
        <w:rPr>
          <w:color w:val="000000"/>
        </w:rPr>
        <w:t xml:space="preserve">тошноты, </w:t>
      </w:r>
      <w:r w:rsidR="009B3A85" w:rsidRPr="00A322F3">
        <w:rPr>
          <w:color w:val="000000"/>
        </w:rPr>
        <w:t>рвот</w:t>
      </w:r>
      <w:r>
        <w:rPr>
          <w:color w:val="000000"/>
        </w:rPr>
        <w:t>ы</w:t>
      </w:r>
      <w:r w:rsidR="009B3A85" w:rsidRPr="00A322F3">
        <w:rPr>
          <w:color w:val="000000"/>
        </w:rPr>
        <w:t>, жидк</w:t>
      </w:r>
      <w:r>
        <w:rPr>
          <w:color w:val="000000"/>
        </w:rPr>
        <w:t>ого</w:t>
      </w:r>
      <w:r w:rsidR="009B3A85" w:rsidRPr="00A322F3">
        <w:rPr>
          <w:color w:val="000000"/>
        </w:rPr>
        <w:t xml:space="preserve"> стул</w:t>
      </w:r>
      <w:r>
        <w:rPr>
          <w:color w:val="000000"/>
        </w:rPr>
        <w:t>а</w:t>
      </w:r>
      <w:r w:rsidR="009B3A85" w:rsidRPr="00A322F3">
        <w:rPr>
          <w:color w:val="000000"/>
        </w:rPr>
        <w:t xml:space="preserve"> с кровью.</w:t>
      </w:r>
    </w:p>
    <w:p w14:paraId="03DD7FBA" w14:textId="77777777" w:rsidR="009B3A85" w:rsidRPr="00A322F3" w:rsidRDefault="009B3A85" w:rsidP="009B3A85">
      <w:pPr>
        <w:ind w:firstLine="300"/>
        <w:jc w:val="both"/>
        <w:rPr>
          <w:color w:val="000000"/>
        </w:rPr>
      </w:pPr>
    </w:p>
    <w:p w14:paraId="6379A602" w14:textId="77777777" w:rsidR="009B3A85" w:rsidRPr="00A322F3" w:rsidRDefault="009B3A85" w:rsidP="009B3A85">
      <w:pPr>
        <w:jc w:val="center"/>
        <w:rPr>
          <w:b/>
          <w:bCs/>
          <w:color w:val="000000"/>
        </w:rPr>
      </w:pPr>
      <w:r w:rsidRPr="00A322F3">
        <w:rPr>
          <w:b/>
          <w:bCs/>
          <w:color w:val="000000"/>
        </w:rPr>
        <w:t>МЕДИЦИНСКАЯ ПОМОЩЬ</w:t>
      </w:r>
    </w:p>
    <w:p w14:paraId="2BE2D3B2" w14:textId="3298CD12" w:rsidR="009B3A85" w:rsidRDefault="009B3A85" w:rsidP="009B3A85">
      <w:pPr>
        <w:ind w:firstLine="300"/>
        <w:jc w:val="both"/>
        <w:rPr>
          <w:color w:val="000000"/>
        </w:rPr>
      </w:pPr>
      <w:r w:rsidRPr="00A322F3">
        <w:rPr>
          <w:color w:val="000000"/>
        </w:rPr>
        <w:t>При п</w:t>
      </w:r>
      <w:r w:rsidR="00C76915">
        <w:rPr>
          <w:color w:val="000000"/>
        </w:rPr>
        <w:t xml:space="preserve">ервых же признаках болезни необходимо срочно </w:t>
      </w:r>
      <w:r w:rsidRPr="00A322F3">
        <w:rPr>
          <w:color w:val="000000"/>
        </w:rPr>
        <w:t>обра</w:t>
      </w:r>
      <w:r w:rsidR="00C76915">
        <w:rPr>
          <w:color w:val="000000"/>
        </w:rPr>
        <w:t xml:space="preserve">титься </w:t>
      </w:r>
      <w:r w:rsidRPr="00A322F3">
        <w:rPr>
          <w:color w:val="000000"/>
        </w:rPr>
        <w:t>к врачу, который определит курс лечения.</w:t>
      </w:r>
      <w:r w:rsidR="00C76915">
        <w:rPr>
          <w:color w:val="000000"/>
        </w:rPr>
        <w:t xml:space="preserve"> </w:t>
      </w:r>
      <w:r w:rsidR="000B3BE6">
        <w:rPr>
          <w:color w:val="000000"/>
        </w:rPr>
        <w:t xml:space="preserve">САМОЛЕЧЕНИЕ ОПАСНО!!! </w:t>
      </w:r>
      <w:r w:rsidRPr="00A322F3">
        <w:rPr>
          <w:color w:val="000000"/>
        </w:rPr>
        <w:t>Для лечения сибирской язвы успешно</w:t>
      </w:r>
      <w:r w:rsidR="000B3BE6">
        <w:rPr>
          <w:color w:val="000000"/>
        </w:rPr>
        <w:t>, независимости от ее формы,</w:t>
      </w:r>
      <w:r w:rsidRPr="00A322F3">
        <w:rPr>
          <w:color w:val="000000"/>
        </w:rPr>
        <w:t xml:space="preserve"> применяется </w:t>
      </w:r>
      <w:r w:rsidR="00A82845">
        <w:rPr>
          <w:color w:val="000000"/>
        </w:rPr>
        <w:t xml:space="preserve">антибиотики, такие как </w:t>
      </w:r>
      <w:r w:rsidRPr="00A322F3">
        <w:rPr>
          <w:color w:val="000000"/>
        </w:rPr>
        <w:t>пенициллин, тетрациклин, левомицетин</w:t>
      </w:r>
      <w:r w:rsidR="00A82845">
        <w:rPr>
          <w:color w:val="000000"/>
        </w:rPr>
        <w:t>, а также специфический иммуноглобулин</w:t>
      </w:r>
      <w:r w:rsidRPr="00A322F3">
        <w:rPr>
          <w:color w:val="000000"/>
        </w:rPr>
        <w:t>.</w:t>
      </w:r>
    </w:p>
    <w:p w14:paraId="545BC3B1" w14:textId="77777777" w:rsidR="00A82845" w:rsidRDefault="00A82845" w:rsidP="009B3A85">
      <w:pPr>
        <w:ind w:firstLine="300"/>
        <w:jc w:val="both"/>
        <w:rPr>
          <w:color w:val="000000"/>
        </w:rPr>
      </w:pPr>
    </w:p>
    <w:p w14:paraId="09EB3FF5" w14:textId="21014D68" w:rsidR="00A82845" w:rsidRPr="00A82845" w:rsidRDefault="00A82845" w:rsidP="00A82845">
      <w:pPr>
        <w:ind w:firstLine="300"/>
        <w:jc w:val="center"/>
        <w:rPr>
          <w:b/>
          <w:color w:val="000000"/>
        </w:rPr>
      </w:pPr>
      <w:r w:rsidRPr="00A82845">
        <w:rPr>
          <w:b/>
          <w:color w:val="000000"/>
        </w:rPr>
        <w:t>ПРОФИЛАКТИКА</w:t>
      </w:r>
    </w:p>
    <w:p w14:paraId="37E01E71" w14:textId="3722FD4A" w:rsidR="009B3A85" w:rsidRPr="00A82845" w:rsidRDefault="009B3A85" w:rsidP="009B3A85">
      <w:pPr>
        <w:ind w:firstLine="300"/>
        <w:jc w:val="both"/>
        <w:rPr>
          <w:color w:val="000000"/>
        </w:rPr>
      </w:pPr>
      <w:r w:rsidRPr="00A82845">
        <w:rPr>
          <w:color w:val="000000"/>
        </w:rPr>
        <w:t xml:space="preserve">В России против сибирской язвы </w:t>
      </w:r>
      <w:r w:rsidR="00A82845" w:rsidRPr="00A82845">
        <w:rPr>
          <w:color w:val="000000"/>
        </w:rPr>
        <w:t xml:space="preserve">(для профилактики) создана специальная вакцина, которой вакцинируют лиц, подвергающихся опасности заражения сибирской язвой </w:t>
      </w:r>
      <w:r w:rsidR="00A82845" w:rsidRPr="00A82845">
        <w:t xml:space="preserve">(работников предприятий по переработке кожевенного сырья и шерсти, </w:t>
      </w:r>
      <w:r w:rsidR="00A82845" w:rsidRPr="00A82845">
        <w:lastRenderedPageBreak/>
        <w:t>мясокомбинатов, ветеринарных работников, работников лабораторий, работающих с возбудителем сибирской язвы).</w:t>
      </w:r>
    </w:p>
    <w:p w14:paraId="2BFCB988" w14:textId="77777777" w:rsidR="009B3A85" w:rsidRPr="00A322F3" w:rsidRDefault="009B3A85" w:rsidP="009B3A85">
      <w:pPr>
        <w:ind w:firstLine="300"/>
        <w:jc w:val="both"/>
        <w:rPr>
          <w:color w:val="000000"/>
        </w:rPr>
      </w:pPr>
    </w:p>
    <w:p w14:paraId="19666023" w14:textId="77777777" w:rsidR="009B3A85" w:rsidRPr="00A322F3" w:rsidRDefault="009B3A85" w:rsidP="009B3A85">
      <w:pPr>
        <w:jc w:val="center"/>
        <w:rPr>
          <w:b/>
          <w:bCs/>
          <w:color w:val="000000"/>
        </w:rPr>
      </w:pPr>
      <w:r w:rsidRPr="00A322F3">
        <w:rPr>
          <w:b/>
          <w:bCs/>
          <w:color w:val="000000"/>
        </w:rPr>
        <w:t>МЕРЫ ЗАЩИТЫ</w:t>
      </w:r>
    </w:p>
    <w:p w14:paraId="126A6ACD" w14:textId="636833D7" w:rsidR="002C4096" w:rsidRDefault="009B3A85" w:rsidP="00A82845">
      <w:pPr>
        <w:ind w:firstLine="285"/>
        <w:jc w:val="both"/>
      </w:pPr>
      <w:r w:rsidRPr="00A322F3">
        <w:rPr>
          <w:color w:val="000000"/>
        </w:rPr>
        <w:t xml:space="preserve">Использование индивидуальных средств защиты (резиновые перчатки, плащи, противочумные костюмы, противогазы всех типов); изоляция больных людей, животных и зараженных предметов; </w:t>
      </w:r>
      <w:r w:rsidR="00A82845">
        <w:rPr>
          <w:color w:val="000000"/>
        </w:rPr>
        <w:t xml:space="preserve">экстренное </w:t>
      </w:r>
      <w:r w:rsidRPr="00A322F3">
        <w:rPr>
          <w:color w:val="000000"/>
        </w:rPr>
        <w:t xml:space="preserve">сообщение о выявленных заболевших в органы </w:t>
      </w:r>
      <w:r w:rsidR="00C76915">
        <w:rPr>
          <w:color w:val="000000"/>
        </w:rPr>
        <w:t>здравоохранения и санэпиднадзора</w:t>
      </w:r>
      <w:r w:rsidR="000B3BE6">
        <w:rPr>
          <w:color w:val="000000"/>
        </w:rPr>
        <w:t>; проведение дезинфекции в очаге заражения; сжигание трупов зараженных животных</w:t>
      </w:r>
      <w:r w:rsidRPr="00A322F3">
        <w:rPr>
          <w:color w:val="000000"/>
        </w:rPr>
        <w:t>.</w:t>
      </w:r>
    </w:p>
    <w:sectPr w:rsidR="002C4096" w:rsidSect="00900843">
      <w:pgSz w:w="11906" w:h="16838"/>
      <w:pgMar w:top="456" w:right="506" w:bottom="399" w:left="6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85"/>
    <w:rsid w:val="0001363D"/>
    <w:rsid w:val="00036FE9"/>
    <w:rsid w:val="00037DD7"/>
    <w:rsid w:val="000445AE"/>
    <w:rsid w:val="000530B6"/>
    <w:rsid w:val="0009161A"/>
    <w:rsid w:val="000B3BE6"/>
    <w:rsid w:val="000B61D7"/>
    <w:rsid w:val="000D083C"/>
    <w:rsid w:val="000D3F80"/>
    <w:rsid w:val="000E1715"/>
    <w:rsid w:val="000F05FC"/>
    <w:rsid w:val="00101B99"/>
    <w:rsid w:val="00107058"/>
    <w:rsid w:val="0010783F"/>
    <w:rsid w:val="00122B8B"/>
    <w:rsid w:val="00130300"/>
    <w:rsid w:val="00131B9A"/>
    <w:rsid w:val="00165660"/>
    <w:rsid w:val="00183C4A"/>
    <w:rsid w:val="001950BB"/>
    <w:rsid w:val="001960B5"/>
    <w:rsid w:val="001979EA"/>
    <w:rsid w:val="001C13BB"/>
    <w:rsid w:val="001C15FF"/>
    <w:rsid w:val="001C6097"/>
    <w:rsid w:val="001D0882"/>
    <w:rsid w:val="001D280D"/>
    <w:rsid w:val="001E47D6"/>
    <w:rsid w:val="001E4A5A"/>
    <w:rsid w:val="001F49BB"/>
    <w:rsid w:val="00201774"/>
    <w:rsid w:val="00203119"/>
    <w:rsid w:val="00205C7C"/>
    <w:rsid w:val="0022789A"/>
    <w:rsid w:val="00230DD9"/>
    <w:rsid w:val="0024319E"/>
    <w:rsid w:val="002516A4"/>
    <w:rsid w:val="002519A4"/>
    <w:rsid w:val="00260A75"/>
    <w:rsid w:val="00273E75"/>
    <w:rsid w:val="00286DCA"/>
    <w:rsid w:val="002950FE"/>
    <w:rsid w:val="002C3BFF"/>
    <w:rsid w:val="002E0557"/>
    <w:rsid w:val="002E5CB1"/>
    <w:rsid w:val="002F57D6"/>
    <w:rsid w:val="002F5E80"/>
    <w:rsid w:val="00311F2F"/>
    <w:rsid w:val="0031269D"/>
    <w:rsid w:val="00312DC7"/>
    <w:rsid w:val="00317FFB"/>
    <w:rsid w:val="0033304F"/>
    <w:rsid w:val="00337413"/>
    <w:rsid w:val="00371CB8"/>
    <w:rsid w:val="003749A7"/>
    <w:rsid w:val="0038114F"/>
    <w:rsid w:val="003A7B85"/>
    <w:rsid w:val="003B38D2"/>
    <w:rsid w:val="003F208C"/>
    <w:rsid w:val="003F24C4"/>
    <w:rsid w:val="00400E6F"/>
    <w:rsid w:val="00404A3C"/>
    <w:rsid w:val="00422389"/>
    <w:rsid w:val="00426CE6"/>
    <w:rsid w:val="004305CA"/>
    <w:rsid w:val="00436087"/>
    <w:rsid w:val="0043700A"/>
    <w:rsid w:val="0044481B"/>
    <w:rsid w:val="00462188"/>
    <w:rsid w:val="00466058"/>
    <w:rsid w:val="004748E8"/>
    <w:rsid w:val="004830C0"/>
    <w:rsid w:val="004A764B"/>
    <w:rsid w:val="004B3AFA"/>
    <w:rsid w:val="004B5242"/>
    <w:rsid w:val="004D6979"/>
    <w:rsid w:val="004E0FB1"/>
    <w:rsid w:val="004E20E8"/>
    <w:rsid w:val="004E20FE"/>
    <w:rsid w:val="004E425A"/>
    <w:rsid w:val="00502217"/>
    <w:rsid w:val="005474D1"/>
    <w:rsid w:val="00550593"/>
    <w:rsid w:val="005512FF"/>
    <w:rsid w:val="00596767"/>
    <w:rsid w:val="005A2968"/>
    <w:rsid w:val="005B47F6"/>
    <w:rsid w:val="005B52ED"/>
    <w:rsid w:val="005E6935"/>
    <w:rsid w:val="006106C3"/>
    <w:rsid w:val="00622CE1"/>
    <w:rsid w:val="006552CB"/>
    <w:rsid w:val="0065763C"/>
    <w:rsid w:val="00662676"/>
    <w:rsid w:val="0067215E"/>
    <w:rsid w:val="006806E1"/>
    <w:rsid w:val="00684252"/>
    <w:rsid w:val="006B34B5"/>
    <w:rsid w:val="006C7868"/>
    <w:rsid w:val="006C7F40"/>
    <w:rsid w:val="006F1816"/>
    <w:rsid w:val="006F41B9"/>
    <w:rsid w:val="00701149"/>
    <w:rsid w:val="0070227A"/>
    <w:rsid w:val="007059F0"/>
    <w:rsid w:val="007209D2"/>
    <w:rsid w:val="0072238B"/>
    <w:rsid w:val="007237D2"/>
    <w:rsid w:val="00727BA3"/>
    <w:rsid w:val="00731B7A"/>
    <w:rsid w:val="007322EF"/>
    <w:rsid w:val="00747E91"/>
    <w:rsid w:val="00754D2C"/>
    <w:rsid w:val="00773DF4"/>
    <w:rsid w:val="00796504"/>
    <w:rsid w:val="007C014F"/>
    <w:rsid w:val="007D38AB"/>
    <w:rsid w:val="007D52F7"/>
    <w:rsid w:val="007E459E"/>
    <w:rsid w:val="008031DA"/>
    <w:rsid w:val="00817BA0"/>
    <w:rsid w:val="008215E0"/>
    <w:rsid w:val="008231E5"/>
    <w:rsid w:val="0083175C"/>
    <w:rsid w:val="0087265E"/>
    <w:rsid w:val="00872672"/>
    <w:rsid w:val="00875326"/>
    <w:rsid w:val="00880216"/>
    <w:rsid w:val="00891552"/>
    <w:rsid w:val="0089276A"/>
    <w:rsid w:val="008B4FD0"/>
    <w:rsid w:val="008B5C0D"/>
    <w:rsid w:val="008C3DDD"/>
    <w:rsid w:val="008D12A6"/>
    <w:rsid w:val="008D58C7"/>
    <w:rsid w:val="008D63AE"/>
    <w:rsid w:val="008E626F"/>
    <w:rsid w:val="008E6D58"/>
    <w:rsid w:val="008F57E8"/>
    <w:rsid w:val="00916FF2"/>
    <w:rsid w:val="00926B47"/>
    <w:rsid w:val="00932265"/>
    <w:rsid w:val="009533A1"/>
    <w:rsid w:val="00976F74"/>
    <w:rsid w:val="00986574"/>
    <w:rsid w:val="00990DD4"/>
    <w:rsid w:val="0099360A"/>
    <w:rsid w:val="009A30B3"/>
    <w:rsid w:val="009B13EE"/>
    <w:rsid w:val="009B3A85"/>
    <w:rsid w:val="009B3D74"/>
    <w:rsid w:val="009C009D"/>
    <w:rsid w:val="009D60E1"/>
    <w:rsid w:val="00A04A69"/>
    <w:rsid w:val="00A10F03"/>
    <w:rsid w:val="00A26940"/>
    <w:rsid w:val="00A346A6"/>
    <w:rsid w:val="00A36423"/>
    <w:rsid w:val="00A37285"/>
    <w:rsid w:val="00A4412C"/>
    <w:rsid w:val="00A5487C"/>
    <w:rsid w:val="00A82845"/>
    <w:rsid w:val="00AA05CA"/>
    <w:rsid w:val="00AA0E9E"/>
    <w:rsid w:val="00AA2061"/>
    <w:rsid w:val="00AB5A9A"/>
    <w:rsid w:val="00AC3117"/>
    <w:rsid w:val="00AD021C"/>
    <w:rsid w:val="00AE1856"/>
    <w:rsid w:val="00B059A4"/>
    <w:rsid w:val="00B20C11"/>
    <w:rsid w:val="00B41BEA"/>
    <w:rsid w:val="00B52E47"/>
    <w:rsid w:val="00B60E16"/>
    <w:rsid w:val="00B83B66"/>
    <w:rsid w:val="00B90912"/>
    <w:rsid w:val="00B95323"/>
    <w:rsid w:val="00B955A8"/>
    <w:rsid w:val="00B96992"/>
    <w:rsid w:val="00B970F6"/>
    <w:rsid w:val="00BA1EAE"/>
    <w:rsid w:val="00BD3FCA"/>
    <w:rsid w:val="00BD41D6"/>
    <w:rsid w:val="00BE0058"/>
    <w:rsid w:val="00BF3CAE"/>
    <w:rsid w:val="00C048F5"/>
    <w:rsid w:val="00C16696"/>
    <w:rsid w:val="00C26123"/>
    <w:rsid w:val="00C3130C"/>
    <w:rsid w:val="00C354F5"/>
    <w:rsid w:val="00C3681B"/>
    <w:rsid w:val="00C37A97"/>
    <w:rsid w:val="00C40148"/>
    <w:rsid w:val="00C446E8"/>
    <w:rsid w:val="00C46A1D"/>
    <w:rsid w:val="00C527EE"/>
    <w:rsid w:val="00C543AA"/>
    <w:rsid w:val="00C61F50"/>
    <w:rsid w:val="00C661E2"/>
    <w:rsid w:val="00C76915"/>
    <w:rsid w:val="00C865FD"/>
    <w:rsid w:val="00CA04C7"/>
    <w:rsid w:val="00CA3822"/>
    <w:rsid w:val="00CB48F8"/>
    <w:rsid w:val="00CB69DD"/>
    <w:rsid w:val="00CC29D4"/>
    <w:rsid w:val="00CC49A4"/>
    <w:rsid w:val="00CD59AE"/>
    <w:rsid w:val="00CE0D47"/>
    <w:rsid w:val="00CE35BD"/>
    <w:rsid w:val="00CF5020"/>
    <w:rsid w:val="00D1025C"/>
    <w:rsid w:val="00DC0B7D"/>
    <w:rsid w:val="00DC61C4"/>
    <w:rsid w:val="00DD0EBA"/>
    <w:rsid w:val="00DE0A63"/>
    <w:rsid w:val="00DE504C"/>
    <w:rsid w:val="00DF23F6"/>
    <w:rsid w:val="00E12C26"/>
    <w:rsid w:val="00E161D3"/>
    <w:rsid w:val="00E16358"/>
    <w:rsid w:val="00E312BB"/>
    <w:rsid w:val="00E3744B"/>
    <w:rsid w:val="00E72685"/>
    <w:rsid w:val="00E80CE5"/>
    <w:rsid w:val="00E926F2"/>
    <w:rsid w:val="00EA66CE"/>
    <w:rsid w:val="00ED52D1"/>
    <w:rsid w:val="00EE5DF4"/>
    <w:rsid w:val="00EF2106"/>
    <w:rsid w:val="00EF4CD3"/>
    <w:rsid w:val="00EF6BDD"/>
    <w:rsid w:val="00F01CEE"/>
    <w:rsid w:val="00F03DFD"/>
    <w:rsid w:val="00F227A4"/>
    <w:rsid w:val="00F358F5"/>
    <w:rsid w:val="00F371EE"/>
    <w:rsid w:val="00F573F7"/>
    <w:rsid w:val="00F64C9E"/>
    <w:rsid w:val="00F8138A"/>
    <w:rsid w:val="00FA3264"/>
    <w:rsid w:val="00FB3DBF"/>
    <w:rsid w:val="00FB7D7B"/>
    <w:rsid w:val="00FC56EB"/>
    <w:rsid w:val="00FD3DAE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E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Drozdova_NA</cp:lastModifiedBy>
  <cp:revision>2</cp:revision>
  <cp:lastPrinted>2016-08-05T06:44:00Z</cp:lastPrinted>
  <dcterms:created xsi:type="dcterms:W3CDTF">2016-08-05T06:46:00Z</dcterms:created>
  <dcterms:modified xsi:type="dcterms:W3CDTF">2016-08-05T06:46:00Z</dcterms:modified>
</cp:coreProperties>
</file>